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66EA5" w14:textId="37107259" w:rsidR="00C15287" w:rsidRPr="00F212B1" w:rsidRDefault="00817004" w:rsidP="00F212B1">
      <w:pPr>
        <w:pStyle w:val="Heading1"/>
        <w:jc w:val="center"/>
        <w:rPr>
          <w:b/>
          <w:color w:val="auto"/>
        </w:rPr>
      </w:pPr>
      <w:r w:rsidRPr="00F212B1">
        <w:rPr>
          <w:b/>
          <w:color w:val="auto"/>
        </w:rPr>
        <w:t xml:space="preserve">Adding Alternative, </w:t>
      </w:r>
      <w:r w:rsidR="00910032" w:rsidRPr="00F212B1">
        <w:rPr>
          <w:b/>
          <w:color w:val="auto"/>
        </w:rPr>
        <w:t xml:space="preserve">or </w:t>
      </w:r>
      <w:r w:rsidRPr="00F212B1">
        <w:rPr>
          <w:b/>
          <w:color w:val="auto"/>
        </w:rPr>
        <w:t xml:space="preserve">Alt, Text to </w:t>
      </w:r>
      <w:r w:rsidR="00EE6B10" w:rsidRPr="00F212B1">
        <w:rPr>
          <w:b/>
          <w:color w:val="auto"/>
        </w:rPr>
        <w:t>Facebook</w:t>
      </w:r>
      <w:r w:rsidRPr="00F212B1">
        <w:rPr>
          <w:b/>
          <w:color w:val="auto"/>
        </w:rPr>
        <w:t xml:space="preserve"> Posts</w:t>
      </w:r>
    </w:p>
    <w:p w14:paraId="0D0CB348" w14:textId="5756C314" w:rsidR="0087655F" w:rsidRPr="00F212B1" w:rsidRDefault="00F212B1" w:rsidP="00F212B1">
      <w:pPr>
        <w:pStyle w:val="Heading2"/>
        <w:jc w:val="center"/>
        <w:rPr>
          <w:b/>
          <w:color w:val="auto"/>
        </w:rPr>
      </w:pPr>
      <w:r w:rsidRPr="00F212B1">
        <w:rPr>
          <w:b/>
          <w:color w:val="auto"/>
        </w:rPr>
        <w:t>Mobile Application</w:t>
      </w:r>
    </w:p>
    <w:p w14:paraId="2CFBB577" w14:textId="003822EB" w:rsidR="0055328B" w:rsidRDefault="0055328B"/>
    <w:p w14:paraId="04A04A65" w14:textId="015C0725" w:rsidR="00F212B1" w:rsidRDefault="00F212B1" w:rsidP="00F212B1">
      <w:pPr>
        <w:pStyle w:val="Heading3"/>
        <w:rPr>
          <w:b/>
        </w:rPr>
      </w:pPr>
      <w:r w:rsidRPr="00F212B1">
        <w:rPr>
          <w:b/>
        </w:rPr>
        <w:t>Adding Alt Text to New Posts</w:t>
      </w:r>
    </w:p>
    <w:p w14:paraId="428ACE57" w14:textId="77777777" w:rsidR="00F212B1" w:rsidRPr="00F212B1" w:rsidRDefault="00F212B1" w:rsidP="00F212B1"/>
    <w:p w14:paraId="7A5653AB" w14:textId="7FEE0FB7" w:rsidR="00E41F95" w:rsidRDefault="000F7E99">
      <w:r>
        <w:rPr>
          <w:noProof/>
        </w:rPr>
        <w:drawing>
          <wp:inline distT="0" distB="0" distL="0" distR="0" wp14:anchorId="7FF690FE" wp14:editId="53EDEFE1">
            <wp:extent cx="2542541" cy="5505450"/>
            <wp:effectExtent l="19050" t="19050" r="10160" b="19050"/>
            <wp:docPr id="8" name="Picture 8" descr="Screenshot of facebook mobile application with new post being made and the word photo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 Mobil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6838" cy="5514754"/>
                    </a:xfrm>
                    <a:prstGeom prst="rect">
                      <a:avLst/>
                    </a:prstGeom>
                    <a:ln>
                      <a:solidFill>
                        <a:schemeClr val="bg1">
                          <a:lumMod val="50000"/>
                        </a:schemeClr>
                      </a:solidFill>
                    </a:ln>
                  </pic:spPr>
                </pic:pic>
              </a:graphicData>
            </a:graphic>
          </wp:inline>
        </w:drawing>
      </w:r>
      <w:r>
        <w:t xml:space="preserve">                         </w:t>
      </w:r>
      <w:r>
        <w:rPr>
          <w:noProof/>
        </w:rPr>
        <w:drawing>
          <wp:inline distT="0" distB="0" distL="0" distR="0" wp14:anchorId="745336BF" wp14:editId="40C05917">
            <wp:extent cx="2505075" cy="5498582"/>
            <wp:effectExtent l="19050" t="19050" r="9525" b="26035"/>
            <wp:docPr id="9" name="Picture 9" descr="Screenshot of the camera roll, on iPhone, with one picture selected and the word Don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 Mobile 2.jpg"/>
                    <pic:cNvPicPr/>
                  </pic:nvPicPr>
                  <pic:blipFill rotWithShape="1">
                    <a:blip r:embed="rId7" cstate="print">
                      <a:extLst>
                        <a:ext uri="{28A0092B-C50C-407E-A947-70E740481C1C}">
                          <a14:useLocalDpi xmlns:a14="http://schemas.microsoft.com/office/drawing/2010/main" val="0"/>
                        </a:ext>
                      </a:extLst>
                    </a:blip>
                    <a:srcRect r="2133"/>
                    <a:stretch/>
                  </pic:blipFill>
                  <pic:spPr bwMode="auto">
                    <a:xfrm>
                      <a:off x="0" y="0"/>
                      <a:ext cx="2518085" cy="552713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692662B" w14:textId="30BB4E3C" w:rsidR="00B71771" w:rsidRDefault="000F7E99">
      <w:r>
        <w:t xml:space="preserve">As you can see in the </w:t>
      </w:r>
      <w:r w:rsidR="00767D67">
        <w:t>screenshot</w:t>
      </w:r>
      <w:r>
        <w:t xml:space="preserve"> on the left, you will start by selecting Photo from the options on the Facebook mobile screen. As shown </w:t>
      </w:r>
      <w:r w:rsidR="00767D67">
        <w:t>in the screenshot on</w:t>
      </w:r>
      <w:r>
        <w:t xml:space="preserve"> the right, you will then </w:t>
      </w:r>
      <w:r w:rsidR="00767D67">
        <w:t xml:space="preserve">navigate to the </w:t>
      </w:r>
      <w:r w:rsidR="002820F2">
        <w:t>image</w:t>
      </w:r>
      <w:r w:rsidR="00767D67">
        <w:t xml:space="preserve"> you wish to use, tap to select it and then </w:t>
      </w:r>
      <w:r>
        <w:t>select Done in the upper right</w:t>
      </w:r>
      <w:r w:rsidR="00767D67">
        <w:t xml:space="preserve"> corner.</w:t>
      </w:r>
    </w:p>
    <w:p w14:paraId="447D5DFB" w14:textId="49DFA89E" w:rsidR="000F7E99" w:rsidRDefault="000F7E99">
      <w:r>
        <w:rPr>
          <w:noProof/>
        </w:rPr>
        <w:lastRenderedPageBreak/>
        <w:drawing>
          <wp:inline distT="0" distB="0" distL="0" distR="0" wp14:anchorId="196F11F9" wp14:editId="4C77B47C">
            <wp:extent cx="2505004" cy="5424170"/>
            <wp:effectExtent l="19050" t="19050" r="10160" b="24130"/>
            <wp:docPr id="10" name="Picture 10" descr="Screenshot of the photo in the post with the ellipsis on the upper righ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 Mobil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8216" cy="5452778"/>
                    </a:xfrm>
                    <a:prstGeom prst="rect">
                      <a:avLst/>
                    </a:prstGeom>
                    <a:ln>
                      <a:solidFill>
                        <a:schemeClr val="bg1">
                          <a:lumMod val="50000"/>
                        </a:schemeClr>
                      </a:solidFill>
                    </a:ln>
                  </pic:spPr>
                </pic:pic>
              </a:graphicData>
            </a:graphic>
          </wp:inline>
        </w:drawing>
      </w:r>
      <w:r>
        <w:t xml:space="preserve">                           </w:t>
      </w:r>
      <w:r>
        <w:rPr>
          <w:noProof/>
        </w:rPr>
        <w:drawing>
          <wp:inline distT="0" distB="0" distL="0" distR="0" wp14:anchorId="697EA4CC" wp14:editId="6A67503F">
            <wp:extent cx="2504224" cy="5419725"/>
            <wp:effectExtent l="19050" t="19050" r="10795" b="9525"/>
            <wp:docPr id="11" name="Picture 11" descr="Screenshot showing options provided when ellipsis is chosen and the edit alt text opti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 Mobile 4.jpg"/>
                    <pic:cNvPicPr/>
                  </pic:nvPicPr>
                  <pic:blipFill rotWithShape="1">
                    <a:blip r:embed="rId9" cstate="print">
                      <a:extLst>
                        <a:ext uri="{28A0092B-C50C-407E-A947-70E740481C1C}">
                          <a14:useLocalDpi xmlns:a14="http://schemas.microsoft.com/office/drawing/2010/main" val="0"/>
                        </a:ext>
                      </a:extLst>
                    </a:blip>
                    <a:srcRect l="25160" t="11145" r="30930" b="15422"/>
                    <a:stretch/>
                  </pic:blipFill>
                  <pic:spPr bwMode="auto">
                    <a:xfrm>
                      <a:off x="0" y="0"/>
                      <a:ext cx="2511482" cy="543543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1D07018" w14:textId="37166FFB" w:rsidR="000F7E99" w:rsidRDefault="005505DA">
      <w:r>
        <w:t xml:space="preserve">You are then returned to the Create Post screen as seen in the </w:t>
      </w:r>
      <w:r w:rsidR="000F7E99">
        <w:t>screenshot on the left</w:t>
      </w:r>
      <w:r>
        <w:t xml:space="preserve">. Tap the </w:t>
      </w:r>
      <w:r w:rsidR="000F7E99">
        <w:t>three circles, or ellips</w:t>
      </w:r>
      <w:r w:rsidR="00C25D81">
        <w:t>is</w:t>
      </w:r>
      <w:r w:rsidR="000F7E99">
        <w:t xml:space="preserve">, in the upper right corner </w:t>
      </w:r>
      <w:r>
        <w:t xml:space="preserve">of the </w:t>
      </w:r>
      <w:r w:rsidR="002820F2">
        <w:t>image</w:t>
      </w:r>
      <w:r>
        <w:t xml:space="preserve"> to get </w:t>
      </w:r>
      <w:r w:rsidR="000F7E99">
        <w:t xml:space="preserve">additional editing options. </w:t>
      </w:r>
      <w:r>
        <w:t>Once you have done that, you will be provided several options including the option to Edit Alt Text, as show in the screenshot on the right. Select this option.</w:t>
      </w:r>
    </w:p>
    <w:p w14:paraId="5F986271" w14:textId="5A281389" w:rsidR="00C25D81" w:rsidRDefault="00C25D81">
      <w:r>
        <w:rPr>
          <w:noProof/>
        </w:rPr>
        <w:drawing>
          <wp:inline distT="0" distB="0" distL="0" distR="0" wp14:anchorId="587F67A7" wp14:editId="53DCF328">
            <wp:extent cx="2507350" cy="5429250"/>
            <wp:effectExtent l="19050" t="19050" r="26670" b="19050"/>
            <wp:docPr id="12" name="Picture 12" descr="Screenshot showing that alternative text should be typed and then the done bar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 Mobil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011" cy="5454499"/>
                    </a:xfrm>
                    <a:prstGeom prst="rect">
                      <a:avLst/>
                    </a:prstGeom>
                    <a:ln cmpd="sng">
                      <a:solidFill>
                        <a:schemeClr val="bg1">
                          <a:lumMod val="50000"/>
                        </a:schemeClr>
                      </a:solidFill>
                    </a:ln>
                    <a:effectLst/>
                  </pic:spPr>
                </pic:pic>
              </a:graphicData>
            </a:graphic>
          </wp:inline>
        </w:drawing>
      </w:r>
      <w:r>
        <w:t xml:space="preserve">                         </w:t>
      </w:r>
      <w:r>
        <w:rPr>
          <w:noProof/>
        </w:rPr>
        <w:drawing>
          <wp:inline distT="0" distB="0" distL="0" distR="0" wp14:anchorId="2A3C7CEF" wp14:editId="65F01CFD">
            <wp:extent cx="2540635" cy="5501320"/>
            <wp:effectExtent l="19050" t="19050" r="12065" b="23495"/>
            <wp:docPr id="13" name="Picture 13" descr="Screenshot of post with post text, hashtags and picture, ready for posting. The word post in the upper right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 Mobile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635" cy="5501320"/>
                    </a:xfrm>
                    <a:prstGeom prst="rect">
                      <a:avLst/>
                    </a:prstGeom>
                    <a:ln>
                      <a:solidFill>
                        <a:schemeClr val="bg1">
                          <a:lumMod val="50000"/>
                        </a:schemeClr>
                      </a:solidFill>
                    </a:ln>
                  </pic:spPr>
                </pic:pic>
              </a:graphicData>
            </a:graphic>
          </wp:inline>
        </w:drawing>
      </w:r>
    </w:p>
    <w:p w14:paraId="156B0D05" w14:textId="77777777" w:rsidR="005505DA" w:rsidRDefault="005505DA"/>
    <w:p w14:paraId="1294DE1E" w14:textId="018B1B46" w:rsidR="00C25D81" w:rsidRDefault="005505DA">
      <w:r>
        <w:t>After selecting the Edit Alt Text option, you are taken to the Change Alt Text screen as shown in the sc</w:t>
      </w:r>
      <w:r w:rsidR="00C25D81">
        <w:t>reenshot on the left</w:t>
      </w:r>
      <w:r>
        <w:t xml:space="preserve">. Use the textbox provided to enter your alt text description. </w:t>
      </w:r>
      <w:r w:rsidR="00C25D81">
        <w:t>Once you have completed typing your description, select Done. This will take you back to the Create Post screen, which you can see in the screenshot on the right. Here, you can enter your posting content, hashtags and links where applicable. Remember to use camel case if your hashtag contains more than one word</w:t>
      </w:r>
      <w:r>
        <w:t>; in other words, do not leave spaces between the words and capitalize the first letter of each word. Remember to</w:t>
      </w:r>
      <w:r w:rsidR="00C25D81">
        <w:t xml:space="preserve"> shorten any links you provide.</w:t>
      </w:r>
    </w:p>
    <w:p w14:paraId="336F0866" w14:textId="77777777" w:rsidR="00F212B1" w:rsidRDefault="00F212B1">
      <w:pPr>
        <w:rPr>
          <w:rFonts w:asciiTheme="majorHAnsi" w:eastAsiaTheme="majorEastAsia" w:hAnsiTheme="majorHAnsi" w:cstheme="majorBidi"/>
          <w:b/>
          <w:color w:val="1F3763" w:themeColor="accent1" w:themeShade="7F"/>
          <w:sz w:val="24"/>
          <w:szCs w:val="24"/>
        </w:rPr>
      </w:pPr>
      <w:r>
        <w:rPr>
          <w:b/>
        </w:rPr>
        <w:br w:type="page"/>
      </w:r>
    </w:p>
    <w:p w14:paraId="11797088" w14:textId="621AA66A" w:rsidR="002450FA" w:rsidRPr="00F212B1" w:rsidRDefault="00F212B1" w:rsidP="00F212B1">
      <w:pPr>
        <w:pStyle w:val="Heading3"/>
        <w:rPr>
          <w:b/>
        </w:rPr>
      </w:pPr>
      <w:bookmarkStart w:id="0" w:name="_GoBack"/>
      <w:bookmarkEnd w:id="0"/>
      <w:r w:rsidRPr="00F212B1">
        <w:rPr>
          <w:b/>
        </w:rPr>
        <w:t>Adding Alt Text to Existing Posts</w:t>
      </w:r>
    </w:p>
    <w:p w14:paraId="1F14F086" w14:textId="77777777" w:rsidR="00F212B1" w:rsidRPr="00F212B1" w:rsidRDefault="00F212B1" w:rsidP="00F212B1"/>
    <w:p w14:paraId="527E1DE1" w14:textId="5BB93ACE" w:rsidR="002450FA" w:rsidRDefault="002450FA" w:rsidP="002450FA">
      <w:r>
        <w:rPr>
          <w:noProof/>
        </w:rPr>
        <w:drawing>
          <wp:inline distT="0" distB="0" distL="0" distR="0" wp14:anchorId="0DC2A348" wp14:editId="36001EE2">
            <wp:extent cx="2643617" cy="5724525"/>
            <wp:effectExtent l="19050" t="19050" r="23495" b="9525"/>
            <wp:docPr id="20" name="Picture 20" descr="Screenshot of existing post in Facebook mobile application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bile After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012" cy="5731877"/>
                    </a:xfrm>
                    <a:prstGeom prst="rect">
                      <a:avLst/>
                    </a:prstGeom>
                    <a:ln>
                      <a:solidFill>
                        <a:schemeClr val="bg1">
                          <a:lumMod val="50000"/>
                        </a:schemeClr>
                      </a:solidFill>
                    </a:ln>
                  </pic:spPr>
                </pic:pic>
              </a:graphicData>
            </a:graphic>
          </wp:inline>
        </w:drawing>
      </w:r>
      <w:r>
        <w:t xml:space="preserve">                   </w:t>
      </w:r>
      <w:r>
        <w:rPr>
          <w:noProof/>
        </w:rPr>
        <w:drawing>
          <wp:inline distT="0" distB="0" distL="0" distR="0" wp14:anchorId="26D64789" wp14:editId="6080B547">
            <wp:extent cx="2641369" cy="5719445"/>
            <wp:effectExtent l="0" t="0" r="6985" b="0"/>
            <wp:docPr id="21" name="Picture 21" descr="Screenshot of the photo in the post, after it was selected, with the ellipsis in the upper righ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bile Afte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697" cy="5735313"/>
                    </a:xfrm>
                    <a:prstGeom prst="rect">
                      <a:avLst/>
                    </a:prstGeom>
                  </pic:spPr>
                </pic:pic>
              </a:graphicData>
            </a:graphic>
          </wp:inline>
        </w:drawing>
      </w:r>
    </w:p>
    <w:p w14:paraId="04E85BE7" w14:textId="27DA5F83" w:rsidR="002450FA" w:rsidRDefault="002450FA" w:rsidP="002450FA"/>
    <w:p w14:paraId="7F8EDD3B" w14:textId="2C3F6530" w:rsidR="002450FA" w:rsidRDefault="00993463" w:rsidP="002450FA">
      <w:r>
        <w:t xml:space="preserve">Navigate to the post that contains the image for which you want to add alt text. Tap on the </w:t>
      </w:r>
      <w:r w:rsidR="006C50E8">
        <w:t>image</w:t>
      </w:r>
      <w:r>
        <w:t xml:space="preserve"> to select it. You will now see a black screen with the image featured. In the upper right corner of the screen, select the ellipsis, or three dots, for additional editing options.</w:t>
      </w:r>
    </w:p>
    <w:p w14:paraId="352A49C1" w14:textId="325C39CB" w:rsidR="002450FA" w:rsidRDefault="002450FA" w:rsidP="002450FA"/>
    <w:p w14:paraId="172201EE" w14:textId="0EB0D17E" w:rsidR="002450FA" w:rsidRDefault="002450FA" w:rsidP="002450FA"/>
    <w:p w14:paraId="306193EF" w14:textId="2A750467" w:rsidR="002450FA" w:rsidRDefault="002450FA" w:rsidP="002450FA"/>
    <w:p w14:paraId="6636AF51" w14:textId="5AF0B6B4" w:rsidR="002450FA" w:rsidRDefault="002450FA" w:rsidP="002450FA"/>
    <w:p w14:paraId="5F9DF007" w14:textId="5124B8A5" w:rsidR="002450FA" w:rsidRDefault="002450FA" w:rsidP="002450FA">
      <w:r>
        <w:rPr>
          <w:noProof/>
        </w:rPr>
        <w:drawing>
          <wp:inline distT="0" distB="0" distL="0" distR="0" wp14:anchorId="7B950681" wp14:editId="624B3703">
            <wp:extent cx="2661212" cy="5762625"/>
            <wp:effectExtent l="0" t="0" r="6350" b="0"/>
            <wp:docPr id="22" name="Picture 22" descr="Screenshot of the photo options with edit alt tex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bile After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297" cy="5780132"/>
                    </a:xfrm>
                    <a:prstGeom prst="rect">
                      <a:avLst/>
                    </a:prstGeom>
                  </pic:spPr>
                </pic:pic>
              </a:graphicData>
            </a:graphic>
          </wp:inline>
        </w:drawing>
      </w:r>
      <w:r>
        <w:t xml:space="preserve">                  </w:t>
      </w:r>
      <w:r>
        <w:rPr>
          <w:noProof/>
        </w:rPr>
        <w:drawing>
          <wp:inline distT="0" distB="0" distL="0" distR="0" wp14:anchorId="0B0EF5C7" wp14:editId="2854899D">
            <wp:extent cx="2674408" cy="5791200"/>
            <wp:effectExtent l="19050" t="19050" r="12065" b="19050"/>
            <wp:docPr id="23" name="Picture 23" descr="Screenshot of the change alt text screen, with the override generated alt text bar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bile After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8389" cy="5821475"/>
                    </a:xfrm>
                    <a:prstGeom prst="rect">
                      <a:avLst/>
                    </a:prstGeom>
                    <a:ln>
                      <a:solidFill>
                        <a:schemeClr val="bg1">
                          <a:lumMod val="50000"/>
                        </a:schemeClr>
                      </a:solidFill>
                    </a:ln>
                  </pic:spPr>
                </pic:pic>
              </a:graphicData>
            </a:graphic>
          </wp:inline>
        </w:drawing>
      </w:r>
    </w:p>
    <w:p w14:paraId="08CC85EF" w14:textId="293ADC32" w:rsidR="003E6646" w:rsidRDefault="003E6646" w:rsidP="002450FA"/>
    <w:p w14:paraId="521E30BF" w14:textId="0CB01677" w:rsidR="003E6646" w:rsidRDefault="00480420" w:rsidP="002450FA">
      <w:r>
        <w:t>Once the editing options menu appears, select the Edit Alt Text option. As you will see on the screenshot at the right,</w:t>
      </w:r>
      <w:r w:rsidR="00641E8D">
        <w:t xml:space="preserve"> on the Change Alt Text screen,</w:t>
      </w:r>
      <w:r>
        <w:t xml:space="preserve"> Facebook will auto-generate alt text. You will want to select the Override generated text button so that you can add your own alt text.</w:t>
      </w:r>
    </w:p>
    <w:p w14:paraId="34DB60C2" w14:textId="16785B12" w:rsidR="003E6646" w:rsidRDefault="003E6646" w:rsidP="002450FA">
      <w:r>
        <w:rPr>
          <w:noProof/>
        </w:rPr>
        <w:drawing>
          <wp:inline distT="0" distB="0" distL="0" distR="0" wp14:anchorId="68567AF9" wp14:editId="46A096D7">
            <wp:extent cx="2621624" cy="5676900"/>
            <wp:effectExtent l="19050" t="19050" r="26670" b="19050"/>
            <wp:docPr id="24" name="Picture 24" descr="Screenshot of the change alt text screen with new alt text entered but text is over 100 characters so a warning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bile After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0829" cy="5696833"/>
                    </a:xfrm>
                    <a:prstGeom prst="rect">
                      <a:avLst/>
                    </a:prstGeom>
                    <a:ln>
                      <a:solidFill>
                        <a:schemeClr val="bg1">
                          <a:lumMod val="50000"/>
                        </a:schemeClr>
                      </a:solidFill>
                    </a:ln>
                  </pic:spPr>
                </pic:pic>
              </a:graphicData>
            </a:graphic>
          </wp:inline>
        </w:drawing>
      </w:r>
      <w:r>
        <w:t xml:space="preserve">                   </w:t>
      </w:r>
      <w:r>
        <w:rPr>
          <w:noProof/>
        </w:rPr>
        <w:drawing>
          <wp:inline distT="0" distB="0" distL="0" distR="0" wp14:anchorId="40AEB334" wp14:editId="144A37E4">
            <wp:extent cx="2620751" cy="5675009"/>
            <wp:effectExtent l="19050" t="19050" r="27305" b="20955"/>
            <wp:docPr id="25" name="Picture 25" descr="Screenshot of edited and shorter text that indicates the save bar should be selected once the text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bile After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1513" cy="5763275"/>
                    </a:xfrm>
                    <a:prstGeom prst="rect">
                      <a:avLst/>
                    </a:prstGeom>
                    <a:ln>
                      <a:solidFill>
                        <a:schemeClr val="bg1">
                          <a:lumMod val="50000"/>
                        </a:schemeClr>
                      </a:solidFill>
                    </a:ln>
                  </pic:spPr>
                </pic:pic>
              </a:graphicData>
            </a:graphic>
          </wp:inline>
        </w:drawing>
      </w:r>
    </w:p>
    <w:p w14:paraId="224A7F0F" w14:textId="5A5A8A4D" w:rsidR="00DE2F3B" w:rsidRDefault="00DE2F3B" w:rsidP="002450FA"/>
    <w:p w14:paraId="5E789937" w14:textId="56E76221" w:rsidR="00641E8D" w:rsidRDefault="00641E8D" w:rsidP="002450FA">
      <w:r>
        <w:t>Start adding your alt text in the textbox provided. Please note the screenshot on the left shows a warning that the alt text description exceeded 100 characters. If you receive such a warning, you may want to shorten your text. You can see a shortened version of this alt text in the screenshot on the right.</w:t>
      </w:r>
      <w:r w:rsidR="002115D7">
        <w:t xml:space="preserve"> Once you have entered the corrected text, select Save.</w:t>
      </w:r>
    </w:p>
    <w:p w14:paraId="3A894AD1" w14:textId="142270E2" w:rsidR="00641E8D" w:rsidRDefault="00641E8D" w:rsidP="002450FA"/>
    <w:p w14:paraId="5585CE5D" w14:textId="6522BD57" w:rsidR="00DE2F3B" w:rsidRDefault="00DE2F3B" w:rsidP="002450FA">
      <w:r>
        <w:rPr>
          <w:noProof/>
        </w:rPr>
        <w:drawing>
          <wp:inline distT="0" distB="0" distL="0" distR="0" wp14:anchorId="3C783F2C" wp14:editId="5CC13C67">
            <wp:extent cx="2631594" cy="5698490"/>
            <wp:effectExtent l="0" t="0" r="0" b="0"/>
            <wp:docPr id="26" name="Picture 26" descr="Screenshot of the photo with the X in the upper lef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bile After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4310" cy="5726025"/>
                    </a:xfrm>
                    <a:prstGeom prst="rect">
                      <a:avLst/>
                    </a:prstGeom>
                  </pic:spPr>
                </pic:pic>
              </a:graphicData>
            </a:graphic>
          </wp:inline>
        </w:drawing>
      </w:r>
    </w:p>
    <w:p w14:paraId="00C6A8EC" w14:textId="604B11F1" w:rsidR="00C46AF4" w:rsidRDefault="00C46AF4" w:rsidP="002450FA"/>
    <w:p w14:paraId="3AFC2AD6" w14:textId="0A318C6D" w:rsidR="00C46AF4" w:rsidRPr="002450FA" w:rsidRDefault="00C46AF4" w:rsidP="002450FA">
      <w:r>
        <w:t xml:space="preserve">Now that your alt text has been entered and you have saved it, you will see your </w:t>
      </w:r>
      <w:r w:rsidR="006C50E8">
        <w:t>image</w:t>
      </w:r>
      <w:r>
        <w:t xml:space="preserve"> surrounded by a black screen. Select the X in the upper left corner of the screen to exit out of the </w:t>
      </w:r>
      <w:r w:rsidR="006C50E8">
        <w:t>image</w:t>
      </w:r>
      <w:r>
        <w:t xml:space="preserve"> editing mode and back to your page.</w:t>
      </w:r>
    </w:p>
    <w:sectPr w:rsidR="00C46AF4" w:rsidRPr="002450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1F7DF" w14:textId="77777777" w:rsidR="00E212C4" w:rsidRDefault="00E212C4" w:rsidP="000F7E99">
      <w:pPr>
        <w:spacing w:after="0" w:line="240" w:lineRule="auto"/>
      </w:pPr>
      <w:r>
        <w:separator/>
      </w:r>
    </w:p>
  </w:endnote>
  <w:endnote w:type="continuationSeparator" w:id="0">
    <w:p w14:paraId="740FCF0D" w14:textId="77777777" w:rsidR="00E212C4" w:rsidRDefault="00E212C4" w:rsidP="000F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7D7E0" w14:textId="77777777" w:rsidR="00E212C4" w:rsidRDefault="00E212C4" w:rsidP="000F7E99">
      <w:pPr>
        <w:spacing w:after="0" w:line="240" w:lineRule="auto"/>
      </w:pPr>
      <w:r>
        <w:separator/>
      </w:r>
    </w:p>
  </w:footnote>
  <w:footnote w:type="continuationSeparator" w:id="0">
    <w:p w14:paraId="35752328" w14:textId="77777777" w:rsidR="00E212C4" w:rsidRDefault="00E212C4" w:rsidP="000F7E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87"/>
    <w:rsid w:val="00013E35"/>
    <w:rsid w:val="000713B7"/>
    <w:rsid w:val="000F7E99"/>
    <w:rsid w:val="001145ED"/>
    <w:rsid w:val="001C78B8"/>
    <w:rsid w:val="002115D7"/>
    <w:rsid w:val="002450FA"/>
    <w:rsid w:val="002820F2"/>
    <w:rsid w:val="003E6646"/>
    <w:rsid w:val="00446FB4"/>
    <w:rsid w:val="00480420"/>
    <w:rsid w:val="00482D79"/>
    <w:rsid w:val="004C4AEA"/>
    <w:rsid w:val="004D270D"/>
    <w:rsid w:val="004F2638"/>
    <w:rsid w:val="005505DA"/>
    <w:rsid w:val="0055328B"/>
    <w:rsid w:val="005778F0"/>
    <w:rsid w:val="005823FC"/>
    <w:rsid w:val="00641E8D"/>
    <w:rsid w:val="00667308"/>
    <w:rsid w:val="006C50E8"/>
    <w:rsid w:val="006C6C50"/>
    <w:rsid w:val="006D26BE"/>
    <w:rsid w:val="00741074"/>
    <w:rsid w:val="00767D67"/>
    <w:rsid w:val="007A5DDA"/>
    <w:rsid w:val="007C058A"/>
    <w:rsid w:val="00814485"/>
    <w:rsid w:val="00817004"/>
    <w:rsid w:val="008620F8"/>
    <w:rsid w:val="0087655F"/>
    <w:rsid w:val="008B57C2"/>
    <w:rsid w:val="00910032"/>
    <w:rsid w:val="00912BBB"/>
    <w:rsid w:val="009348FF"/>
    <w:rsid w:val="009359FC"/>
    <w:rsid w:val="009531BE"/>
    <w:rsid w:val="0097067B"/>
    <w:rsid w:val="00993463"/>
    <w:rsid w:val="009B28FA"/>
    <w:rsid w:val="009F3D07"/>
    <w:rsid w:val="00A4417C"/>
    <w:rsid w:val="00B71771"/>
    <w:rsid w:val="00B95028"/>
    <w:rsid w:val="00C15287"/>
    <w:rsid w:val="00C25D81"/>
    <w:rsid w:val="00C46AF4"/>
    <w:rsid w:val="00CE2CCD"/>
    <w:rsid w:val="00DE2F3B"/>
    <w:rsid w:val="00DE7DF3"/>
    <w:rsid w:val="00E01CA3"/>
    <w:rsid w:val="00E0306C"/>
    <w:rsid w:val="00E212C4"/>
    <w:rsid w:val="00E41F95"/>
    <w:rsid w:val="00EB1854"/>
    <w:rsid w:val="00EC54BC"/>
    <w:rsid w:val="00EE6B10"/>
    <w:rsid w:val="00F212B1"/>
    <w:rsid w:val="00F33E67"/>
    <w:rsid w:val="00F427C9"/>
    <w:rsid w:val="00F706FC"/>
    <w:rsid w:val="00FC4378"/>
    <w:rsid w:val="00FE0A59"/>
    <w:rsid w:val="00FE0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63BF9"/>
  <w15:chartTrackingRefBased/>
  <w15:docId w15:val="{65BB2D66-F0D7-4F53-8669-F3DCC713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32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32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32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E99"/>
  </w:style>
  <w:style w:type="paragraph" w:styleId="Footer">
    <w:name w:val="footer"/>
    <w:basedOn w:val="Normal"/>
    <w:link w:val="FooterChar"/>
    <w:uiPriority w:val="99"/>
    <w:unhideWhenUsed/>
    <w:rsid w:val="000F7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E99"/>
  </w:style>
  <w:style w:type="character" w:customStyle="1" w:styleId="Heading1Char">
    <w:name w:val="Heading 1 Char"/>
    <w:basedOn w:val="DefaultParagraphFont"/>
    <w:link w:val="Heading1"/>
    <w:uiPriority w:val="9"/>
    <w:rsid w:val="005532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32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328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410</Words>
  <Characters>2339</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Adding Alternative, or Alt, Text to Facebook Posts</vt:lpstr>
      <vt:lpstr>    Desktop Application.</vt:lpstr>
      <vt:lpstr>        </vt:lpstr>
      <vt:lpstr>        To add alt text to images in new posts, follow the instructions below.</vt:lpstr>
      <vt:lpstr>        To add alt text to existing posts, follow the instructions below.</vt:lpstr>
      <vt:lpstr>    Mobile Application.</vt:lpstr>
      <vt:lpstr>        To add alt text to images in new posts, in this case using an iPhone, the instru</vt:lpstr>
      <vt:lpstr>        To add alt text for images in existing posts, using the mobile app, follow the i</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Barnes</dc:creator>
  <cp:keywords/>
  <dc:description/>
  <cp:lastModifiedBy>Susan Barnes</cp:lastModifiedBy>
  <cp:revision>3</cp:revision>
  <dcterms:created xsi:type="dcterms:W3CDTF">2020-10-20T14:06:00Z</dcterms:created>
  <dcterms:modified xsi:type="dcterms:W3CDTF">2020-10-20T14:09:00Z</dcterms:modified>
</cp:coreProperties>
</file>